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07FE1" w14:textId="77777777" w:rsidR="00F379BA" w:rsidRDefault="00F379BA" w:rsidP="00F379BA">
      <w:pPr>
        <w:spacing w:line="240" w:lineRule="exact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Цимбаева</w:t>
      </w:r>
      <w:proofErr w:type="spellEnd"/>
      <w:r>
        <w:rPr>
          <w:b/>
          <w:sz w:val="28"/>
          <w:szCs w:val="28"/>
        </w:rPr>
        <w:t xml:space="preserve"> Е.Н.</w:t>
      </w:r>
    </w:p>
    <w:p w14:paraId="4AE6C2AA" w14:textId="77777777" w:rsidR="00F379BA" w:rsidRDefault="00F379BA" w:rsidP="00F379BA">
      <w:pPr>
        <w:spacing w:line="240" w:lineRule="exact"/>
        <w:jc w:val="center"/>
        <w:rPr>
          <w:b/>
          <w:sz w:val="28"/>
          <w:szCs w:val="28"/>
        </w:rPr>
      </w:pPr>
    </w:p>
    <w:p w14:paraId="11C6CB21" w14:textId="77777777" w:rsidR="00F379BA" w:rsidRDefault="00F379BA" w:rsidP="00F379BA">
      <w:pPr>
        <w:spacing w:line="240" w:lineRule="exact"/>
        <w:jc w:val="center"/>
        <w:rPr>
          <w:b/>
          <w:sz w:val="28"/>
          <w:szCs w:val="28"/>
        </w:rPr>
      </w:pPr>
    </w:p>
    <w:p w14:paraId="126B5C86" w14:textId="77777777" w:rsidR="00F379BA" w:rsidRDefault="00F379BA" w:rsidP="00F379B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Межфакультетский курс по выбору</w:t>
      </w:r>
    </w:p>
    <w:p w14:paraId="3BC9489D" w14:textId="77777777" w:rsidR="00F379BA" w:rsidRDefault="00F379BA" w:rsidP="00F379BA">
      <w:pPr>
        <w:spacing w:line="240" w:lineRule="exact"/>
        <w:jc w:val="center"/>
        <w:rPr>
          <w:b/>
          <w:sz w:val="28"/>
          <w:szCs w:val="28"/>
        </w:rPr>
      </w:pPr>
    </w:p>
    <w:p w14:paraId="33F370E6" w14:textId="77777777" w:rsidR="00F379BA" w:rsidRPr="00E7456E" w:rsidRDefault="00F379BA" w:rsidP="00F379BA">
      <w:pPr>
        <w:jc w:val="center"/>
        <w:rPr>
          <w:b/>
          <w:bCs/>
          <w:color w:val="000000"/>
          <w:sz w:val="28"/>
          <w:szCs w:val="28"/>
        </w:rPr>
      </w:pPr>
      <w:r w:rsidRPr="00E7456E">
        <w:rPr>
          <w:b/>
          <w:bCs/>
          <w:color w:val="000000"/>
          <w:sz w:val="28"/>
          <w:szCs w:val="28"/>
        </w:rPr>
        <w:t>Общественный и нравственный образ женщин в историческом</w:t>
      </w:r>
    </w:p>
    <w:p w14:paraId="1D3EF46F" w14:textId="133407BD" w:rsidR="00F379BA" w:rsidRDefault="00F379BA" w:rsidP="00F379BA">
      <w:pPr>
        <w:jc w:val="center"/>
        <w:rPr>
          <w:b/>
          <w:bCs/>
          <w:color w:val="000000"/>
          <w:sz w:val="28"/>
          <w:szCs w:val="28"/>
        </w:rPr>
      </w:pPr>
      <w:r w:rsidRPr="00E7456E">
        <w:rPr>
          <w:b/>
          <w:bCs/>
          <w:color w:val="000000"/>
          <w:sz w:val="28"/>
          <w:szCs w:val="28"/>
        </w:rPr>
        <w:t>контексте XIX – XX веков</w:t>
      </w:r>
    </w:p>
    <w:p w14:paraId="4E19A717" w14:textId="77777777" w:rsidR="00F379BA" w:rsidRDefault="00F379BA" w:rsidP="00F379BA">
      <w:pPr>
        <w:jc w:val="center"/>
        <w:rPr>
          <w:b/>
          <w:bCs/>
          <w:color w:val="000000"/>
          <w:sz w:val="28"/>
          <w:szCs w:val="28"/>
        </w:rPr>
      </w:pPr>
    </w:p>
    <w:p w14:paraId="29DEF014" w14:textId="667BB6FF" w:rsidR="00B1105B" w:rsidRDefault="00B1105B" w:rsidP="00B1105B">
      <w:r w:rsidRPr="002B3C12">
        <w:t>Типовые контрольные задания или иные материалы для проведения промежуточной аттестации</w:t>
      </w:r>
      <w:r>
        <w:t xml:space="preserve"> (зачета) по МФК «</w:t>
      </w:r>
      <w:r w:rsidRPr="00B1105B">
        <w:t>Общественный и нравственный образ женщин в историческом контексте XIX – XX вв.</w:t>
      </w:r>
      <w:r>
        <w:t>»</w:t>
      </w:r>
    </w:p>
    <w:p w14:paraId="1DD9D10C" w14:textId="77777777" w:rsidR="00B1105B" w:rsidRDefault="00B1105B" w:rsidP="00B1105B"/>
    <w:p w14:paraId="26B9969C" w14:textId="77777777" w:rsidR="00B1105B" w:rsidRDefault="00B1105B" w:rsidP="00B1105B"/>
    <w:p w14:paraId="68ACF5D9" w14:textId="77777777" w:rsidR="00B1105B" w:rsidRPr="00D34736" w:rsidRDefault="00B1105B" w:rsidP="00B1105B">
      <w:pPr>
        <w:numPr>
          <w:ilvl w:val="0"/>
          <w:numId w:val="1"/>
        </w:numPr>
        <w:tabs>
          <w:tab w:val="clear" w:pos="2203"/>
        </w:tabs>
        <w:ind w:left="0" w:firstLine="0"/>
        <w:jc w:val="both"/>
      </w:pPr>
      <w:r w:rsidRPr="00D34736">
        <w:t>Женщины и мужчины как социальные группы.</w:t>
      </w:r>
    </w:p>
    <w:p w14:paraId="4E6063B7" w14:textId="77777777" w:rsidR="00B1105B" w:rsidRPr="00D34736" w:rsidRDefault="00B1105B" w:rsidP="00B1105B">
      <w:pPr>
        <w:numPr>
          <w:ilvl w:val="0"/>
          <w:numId w:val="1"/>
        </w:numPr>
        <w:tabs>
          <w:tab w:val="clear" w:pos="2203"/>
        </w:tabs>
        <w:ind w:left="0" w:firstLine="0"/>
        <w:jc w:val="both"/>
      </w:pPr>
      <w:r w:rsidRPr="00D34736">
        <w:t>«Мужская» и «женская» литература: национально-исторические традиции.</w:t>
      </w:r>
    </w:p>
    <w:p w14:paraId="62DE542C" w14:textId="77777777" w:rsidR="00B1105B" w:rsidRPr="00D34736" w:rsidRDefault="00B1105B" w:rsidP="00B1105B">
      <w:pPr>
        <w:numPr>
          <w:ilvl w:val="0"/>
          <w:numId w:val="1"/>
        </w:numPr>
        <w:tabs>
          <w:tab w:val="clear" w:pos="2203"/>
        </w:tabs>
        <w:ind w:left="0" w:firstLine="0"/>
        <w:jc w:val="both"/>
      </w:pPr>
      <w:r w:rsidRPr="00D34736">
        <w:t>Исторические романы как «учебник» истории.</w:t>
      </w:r>
    </w:p>
    <w:p w14:paraId="064FFD05" w14:textId="77777777" w:rsidR="00B1105B" w:rsidRPr="00D34736" w:rsidRDefault="00B1105B" w:rsidP="00B1105B">
      <w:pPr>
        <w:numPr>
          <w:ilvl w:val="0"/>
          <w:numId w:val="1"/>
        </w:numPr>
        <w:tabs>
          <w:tab w:val="clear" w:pos="2203"/>
        </w:tabs>
        <w:ind w:left="0" w:firstLine="0"/>
        <w:jc w:val="both"/>
      </w:pPr>
      <w:r w:rsidRPr="00D34736">
        <w:t>Образ пола в национальных культурах.</w:t>
      </w:r>
    </w:p>
    <w:p w14:paraId="45AA64E9" w14:textId="77777777" w:rsidR="00B1105B" w:rsidRPr="00D34736" w:rsidRDefault="00B1105B" w:rsidP="00B1105B">
      <w:pPr>
        <w:numPr>
          <w:ilvl w:val="0"/>
          <w:numId w:val="1"/>
        </w:numPr>
        <w:tabs>
          <w:tab w:val="clear" w:pos="2203"/>
        </w:tabs>
        <w:ind w:left="0" w:firstLine="0"/>
        <w:jc w:val="both"/>
      </w:pPr>
      <w:r w:rsidRPr="00D34736">
        <w:t>Социальное положение женщин в XIX веке: причины движения за эмансипацию.</w:t>
      </w:r>
    </w:p>
    <w:p w14:paraId="34EE0C0C" w14:textId="77777777" w:rsidR="00B1105B" w:rsidRPr="00D34736" w:rsidRDefault="00B1105B" w:rsidP="00B1105B">
      <w:pPr>
        <w:numPr>
          <w:ilvl w:val="0"/>
          <w:numId w:val="1"/>
        </w:numPr>
        <w:tabs>
          <w:tab w:val="clear" w:pos="2203"/>
        </w:tabs>
        <w:ind w:left="0" w:firstLine="0"/>
        <w:jc w:val="both"/>
      </w:pPr>
      <w:r w:rsidRPr="00D34736">
        <w:t>Традиционные женские профессии. Этапы освоения «мужских» профессий в XX в.</w:t>
      </w:r>
    </w:p>
    <w:p w14:paraId="2B50F430" w14:textId="77777777" w:rsidR="00B1105B" w:rsidRPr="00D34736" w:rsidRDefault="00B1105B" w:rsidP="00B1105B">
      <w:pPr>
        <w:numPr>
          <w:ilvl w:val="0"/>
          <w:numId w:val="1"/>
        </w:numPr>
        <w:tabs>
          <w:tab w:val="clear" w:pos="2203"/>
        </w:tabs>
        <w:ind w:left="0" w:firstLine="0"/>
        <w:jc w:val="both"/>
      </w:pPr>
      <w:r w:rsidRPr="00D34736">
        <w:t>Основные характеристики социального и семейного статуса женщин в XIX в.</w:t>
      </w:r>
    </w:p>
    <w:p w14:paraId="5BB4A862" w14:textId="77777777" w:rsidR="00B1105B" w:rsidRPr="00D34736" w:rsidRDefault="00B1105B" w:rsidP="00B1105B">
      <w:pPr>
        <w:numPr>
          <w:ilvl w:val="0"/>
          <w:numId w:val="1"/>
        </w:numPr>
        <w:tabs>
          <w:tab w:val="clear" w:pos="2203"/>
        </w:tabs>
        <w:ind w:left="0" w:firstLine="0"/>
        <w:jc w:val="both"/>
      </w:pPr>
      <w:r w:rsidRPr="00D34736">
        <w:t>Мода как социокультурный феномен.</w:t>
      </w:r>
    </w:p>
    <w:p w14:paraId="3CAC945D" w14:textId="77777777" w:rsidR="00B1105B" w:rsidRPr="00D34736" w:rsidRDefault="00B1105B" w:rsidP="00B1105B">
      <w:pPr>
        <w:numPr>
          <w:ilvl w:val="0"/>
          <w:numId w:val="1"/>
        </w:numPr>
        <w:tabs>
          <w:tab w:val="clear" w:pos="2203"/>
        </w:tabs>
        <w:ind w:left="0" w:firstLine="0"/>
        <w:jc w:val="both"/>
      </w:pPr>
      <w:r w:rsidRPr="00D34736">
        <w:t>Повседневные занятия женщин: национальные особенности.</w:t>
      </w:r>
    </w:p>
    <w:p w14:paraId="43C488AE" w14:textId="77777777" w:rsidR="00B1105B" w:rsidRPr="00D34736" w:rsidRDefault="00B1105B" w:rsidP="00B1105B">
      <w:pPr>
        <w:numPr>
          <w:ilvl w:val="0"/>
          <w:numId w:val="1"/>
        </w:numPr>
        <w:tabs>
          <w:tab w:val="clear" w:pos="2203"/>
        </w:tabs>
        <w:ind w:left="0" w:firstLine="0"/>
        <w:jc w:val="both"/>
      </w:pPr>
      <w:r w:rsidRPr="00D34736">
        <w:t>Проблема «пол и нация».</w:t>
      </w:r>
    </w:p>
    <w:p w14:paraId="65BC4D55" w14:textId="77777777" w:rsidR="00B1105B" w:rsidRPr="00D34736" w:rsidRDefault="00B1105B" w:rsidP="00B1105B">
      <w:pPr>
        <w:numPr>
          <w:ilvl w:val="0"/>
          <w:numId w:val="1"/>
        </w:numPr>
        <w:tabs>
          <w:tab w:val="clear" w:pos="2203"/>
        </w:tabs>
        <w:ind w:left="0" w:firstLine="0"/>
        <w:jc w:val="both"/>
      </w:pPr>
      <w:r w:rsidRPr="00D34736">
        <w:t>Женщины и война.</w:t>
      </w:r>
    </w:p>
    <w:p w14:paraId="03EF92B8" w14:textId="77777777" w:rsidR="00B1105B" w:rsidRPr="00D34736" w:rsidRDefault="00B1105B" w:rsidP="00B1105B">
      <w:pPr>
        <w:numPr>
          <w:ilvl w:val="0"/>
          <w:numId w:val="1"/>
        </w:numPr>
        <w:tabs>
          <w:tab w:val="clear" w:pos="2203"/>
        </w:tabs>
        <w:ind w:left="0" w:firstLine="0"/>
        <w:jc w:val="both"/>
      </w:pPr>
      <w:r w:rsidRPr="00D34736">
        <w:t xml:space="preserve"> Процесс глобализации конца XX в. и его влияние на гендерные отношения.</w:t>
      </w:r>
    </w:p>
    <w:p w14:paraId="18DC5258" w14:textId="77777777" w:rsidR="00B1105B" w:rsidRPr="00D34736" w:rsidRDefault="00B1105B" w:rsidP="00B1105B">
      <w:pPr>
        <w:numPr>
          <w:ilvl w:val="0"/>
          <w:numId w:val="1"/>
        </w:numPr>
        <w:tabs>
          <w:tab w:val="clear" w:pos="2203"/>
        </w:tabs>
        <w:ind w:left="0" w:firstLine="0"/>
        <w:jc w:val="both"/>
      </w:pPr>
      <w:r w:rsidRPr="00D34736">
        <w:t xml:space="preserve"> Мир детства: сравнительные отличия воспитания и обучения девочек и мальчиков.</w:t>
      </w:r>
    </w:p>
    <w:p w14:paraId="33EC7896" w14:textId="574FC7F8" w:rsidR="0036024C" w:rsidRDefault="0036024C" w:rsidP="00B1105B"/>
    <w:sectPr w:rsidR="0036024C" w:rsidSect="003D0DB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11CA0"/>
    <w:multiLevelType w:val="hybridMultilevel"/>
    <w:tmpl w:val="4D2E516A"/>
    <w:lvl w:ilvl="0" w:tplc="8CB68D5A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5B"/>
    <w:rsid w:val="00233B4D"/>
    <w:rsid w:val="0036024C"/>
    <w:rsid w:val="003D0DB1"/>
    <w:rsid w:val="00B1105B"/>
    <w:rsid w:val="00F3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5BAE0C"/>
  <w15:chartTrackingRefBased/>
  <w15:docId w15:val="{AF753283-23B2-E14D-9E1D-62D7A7A7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05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I</dc:creator>
  <cp:keywords/>
  <dc:description/>
  <cp:lastModifiedBy>Ольга I</cp:lastModifiedBy>
  <cp:revision>2</cp:revision>
  <dcterms:created xsi:type="dcterms:W3CDTF">2020-08-28T13:34:00Z</dcterms:created>
  <dcterms:modified xsi:type="dcterms:W3CDTF">2020-08-31T16:54:00Z</dcterms:modified>
</cp:coreProperties>
</file>